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D29D" w14:textId="77777777" w:rsidR="005E2D9B" w:rsidRDefault="005E2D9B" w:rsidP="00AF6F66">
      <w:pPr>
        <w:rPr>
          <w:rFonts w:ascii="Times New Roman" w:eastAsia="Times New Roman" w:hAnsi="Times New Roman" w:cs="Times New Roman"/>
          <w:szCs w:val="24"/>
          <w:lang w:eastAsia="en-GB"/>
        </w:rPr>
      </w:pPr>
    </w:p>
    <w:p w14:paraId="5524B12B" w14:textId="77777777" w:rsidR="005E2D9B" w:rsidRDefault="005E2D9B" w:rsidP="004A6326">
      <w:pPr>
        <w:jc w:val="right"/>
        <w:rPr>
          <w:rFonts w:ascii="Times New Roman" w:eastAsia="Times New Roman" w:hAnsi="Times New Roman" w:cs="Times New Roman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4"/>
        <w:gridCol w:w="222"/>
      </w:tblGrid>
      <w:tr w:rsidR="00DA5173" w14:paraId="38A23D6E" w14:textId="77777777" w:rsidTr="00DA5173">
        <w:tc>
          <w:tcPr>
            <w:tcW w:w="2113" w:type="dxa"/>
          </w:tcPr>
          <w:tbl>
            <w:tblPr>
              <w:tblStyle w:val="TableGrid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6"/>
              <w:gridCol w:w="2634"/>
              <w:gridCol w:w="1417"/>
            </w:tblGrid>
            <w:tr w:rsidR="00030BE2" w14:paraId="45DD4E17" w14:textId="77777777" w:rsidTr="00F06BE1">
              <w:tc>
                <w:tcPr>
                  <w:tcW w:w="5016" w:type="dxa"/>
                </w:tcPr>
                <w:p w14:paraId="7BADA891" w14:textId="7B69F2BB" w:rsidR="00DA5173" w:rsidRDefault="00E92022" w:rsidP="00DA5173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>
                    <w:rPr>
                      <w:noProof/>
                      <w:color w:val="585858"/>
                      <w:sz w:val="21"/>
                      <w:szCs w:val="21"/>
                      <w:lang w:eastAsia="en-GB"/>
                    </w:rPr>
                    <w:t xml:space="preserve">  </w:t>
                  </w:r>
                  <w:r w:rsidR="00030BE2">
                    <w:rPr>
                      <w:rFonts w:ascii="Frutiger LT W01_45 Ligh1475730" w:hAnsi="Frutiger LT W01_45 Ligh1475730" w:cs="Arial"/>
                      <w:noProof/>
                      <w:color w:val="231F20"/>
                      <w:lang w:eastAsia="en-GB"/>
                    </w:rPr>
                    <w:t xml:space="preserve"> </w:t>
                  </w:r>
                  <w:r w:rsidR="00030BE2">
                    <w:rPr>
                      <w:rFonts w:ascii="Frutiger LT W01_45 Ligh1475730" w:hAnsi="Frutiger LT W01_45 Ligh1475730" w:cs="Arial"/>
                      <w:noProof/>
                      <w:color w:val="231F20"/>
                    </w:rPr>
                    <w:drawing>
                      <wp:inline distT="0" distB="0" distL="0" distR="0" wp14:anchorId="2A91ED71" wp14:editId="7133598B">
                        <wp:extent cx="2847975" cy="1574874"/>
                        <wp:effectExtent l="0" t="0" r="0" b="6350"/>
                        <wp:docPr id="3" name="Picture 3" descr="C:\Users\w_frog\AppData\Local\Microsoft\Windows\Temporary Internet Files\Content.MSO\CC9F6316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w_frog\AppData\Local\Microsoft\Windows\Temporary Internet Files\Content.MSO\CC9F6316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4280" cy="1583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1" w:type="dxa"/>
                  <w:gridSpan w:val="2"/>
                </w:tcPr>
                <w:p w14:paraId="5028BCBC" w14:textId="77777777" w:rsidR="00DA5173" w:rsidRDefault="00DA5173" w:rsidP="00DA5173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  <w:t xml:space="preserve">      </w:t>
                  </w:r>
                  <w:r w:rsidR="00E92022">
                    <w:rPr>
                      <w:noProof/>
                      <w:color w:val="0000FF"/>
                      <w:lang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0071D176" wp14:editId="1BD9F4D7">
                        <wp:simplePos x="0" y="0"/>
                        <wp:positionH relativeFrom="column">
                          <wp:posOffset>884555</wp:posOffset>
                        </wp:positionH>
                        <wp:positionV relativeFrom="paragraph">
                          <wp:posOffset>152400</wp:posOffset>
                        </wp:positionV>
                        <wp:extent cx="1771650" cy="913765"/>
                        <wp:effectExtent l="0" t="0" r="0" b="635"/>
                        <wp:wrapSquare wrapText="bothSides"/>
                        <wp:docPr id="7" name="irc_mi">
                          <a:hlinkClick xmlns:a="http://schemas.openxmlformats.org/drawingml/2006/main" r:id="rId6"/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rc_mi">
                                  <a:hlinkClick r:id="rId6"/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913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30BE2" w14:paraId="6E030458" w14:textId="77777777" w:rsidTr="00F06BE1">
              <w:trPr>
                <w:gridAfter w:val="1"/>
                <w:wAfter w:w="1417" w:type="dxa"/>
              </w:trPr>
              <w:tc>
                <w:tcPr>
                  <w:tcW w:w="5016" w:type="dxa"/>
                </w:tcPr>
                <w:p w14:paraId="5609A15F" w14:textId="77777777" w:rsidR="00DA5173" w:rsidRDefault="00DA5173" w:rsidP="00DA5173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</w:p>
              </w:tc>
              <w:tc>
                <w:tcPr>
                  <w:tcW w:w="2634" w:type="dxa"/>
                </w:tcPr>
                <w:p w14:paraId="4A808B42" w14:textId="77777777" w:rsidR="00DA5173" w:rsidRPr="00A70B84" w:rsidRDefault="00DA5173" w:rsidP="00DA5173">
                  <w:pPr>
                    <w:jc w:val="center"/>
                    <w:rPr>
                      <w:rFonts w:cs="Arial"/>
                      <w:b/>
                      <w:color w:val="FFFFFF" w:themeColor="background1"/>
                      <w:szCs w:val="24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  <w:szCs w:val="24"/>
                    </w:rPr>
                    <w:t>Authority</w:t>
                  </w:r>
                </w:p>
                <w:p w14:paraId="406B4356" w14:textId="77777777" w:rsidR="00DA5173" w:rsidRDefault="00DA5173" w:rsidP="00DA5173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</w:p>
              </w:tc>
            </w:tr>
          </w:tbl>
          <w:p w14:paraId="04CA9677" w14:textId="77777777" w:rsidR="00DA5173" w:rsidRPr="00DA5173" w:rsidRDefault="00DA5173" w:rsidP="00DA5173">
            <w:pPr>
              <w:ind w:firstLine="7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5016" w:type="dxa"/>
          </w:tcPr>
          <w:p w14:paraId="6AFAF552" w14:textId="77777777" w:rsidR="00DA5173" w:rsidRDefault="00DA5173" w:rsidP="00DA5173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</w:tbl>
    <w:p w14:paraId="7AE141A3" w14:textId="77777777" w:rsidR="00815183" w:rsidRPr="005E2183" w:rsidRDefault="00815183" w:rsidP="00114627">
      <w:pPr>
        <w:pStyle w:val="NoSpacing"/>
        <w:jc w:val="center"/>
        <w:rPr>
          <w:b/>
        </w:rPr>
      </w:pPr>
      <w:r>
        <w:rPr>
          <w:b/>
        </w:rPr>
        <w:t>Early Not</w:t>
      </w:r>
      <w:r w:rsidR="00DA5173">
        <w:rPr>
          <w:b/>
        </w:rPr>
        <w:t>ification</w:t>
      </w:r>
      <w:r>
        <w:rPr>
          <w:b/>
        </w:rPr>
        <w:t xml:space="preserve"> to Local Authority</w:t>
      </w:r>
    </w:p>
    <w:p w14:paraId="2EA014AF" w14:textId="77777777" w:rsidR="00815183" w:rsidRDefault="00815183" w:rsidP="00815183">
      <w:pPr>
        <w:pStyle w:val="NoSpacing"/>
      </w:pPr>
    </w:p>
    <w:p w14:paraId="79B164E7" w14:textId="547729EE" w:rsidR="00815183" w:rsidRPr="00AF6F66" w:rsidRDefault="00815183" w:rsidP="00815183">
      <w:pPr>
        <w:pStyle w:val="NoSpacing"/>
      </w:pPr>
      <w:r>
        <w:t>This notificat</w:t>
      </w:r>
      <w:r w:rsidR="00175780">
        <w:t>ion is made in accordance with S</w:t>
      </w:r>
      <w:r>
        <w:t>ection 36 of the Children and Family Act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15183" w14:paraId="3BE33BBF" w14:textId="77777777" w:rsidTr="005E2D9B">
        <w:tc>
          <w:tcPr>
            <w:tcW w:w="4621" w:type="dxa"/>
          </w:tcPr>
          <w:p w14:paraId="2578F379" w14:textId="77777777" w:rsidR="00815183" w:rsidRDefault="005E2D9B" w:rsidP="00D10C6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Child’s </w:t>
            </w:r>
            <w:r w:rsidR="00815183">
              <w:rPr>
                <w:sz w:val="22"/>
              </w:rPr>
              <w:t>Full Name:</w:t>
            </w:r>
          </w:p>
          <w:p w14:paraId="2C211EAF" w14:textId="77777777" w:rsidR="00815183" w:rsidRDefault="00815183" w:rsidP="00D10C6A">
            <w:pPr>
              <w:pStyle w:val="NoSpacing"/>
              <w:rPr>
                <w:sz w:val="22"/>
              </w:rPr>
            </w:pPr>
          </w:p>
        </w:tc>
        <w:tc>
          <w:tcPr>
            <w:tcW w:w="4621" w:type="dxa"/>
          </w:tcPr>
          <w:p w14:paraId="0DA2DC1F" w14:textId="77777777" w:rsidR="00815183" w:rsidRDefault="00815183" w:rsidP="00D10C6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DOB:</w:t>
            </w:r>
          </w:p>
        </w:tc>
      </w:tr>
      <w:tr w:rsidR="00D173E8" w14:paraId="084283B9" w14:textId="77777777" w:rsidTr="00013B73">
        <w:trPr>
          <w:trHeight w:val="925"/>
        </w:trPr>
        <w:tc>
          <w:tcPr>
            <w:tcW w:w="4621" w:type="dxa"/>
          </w:tcPr>
          <w:p w14:paraId="1777E7DB" w14:textId="77777777" w:rsidR="00D173E8" w:rsidRDefault="00D173E8" w:rsidP="00D10C6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  <w:p w14:paraId="6E066B63" w14:textId="77777777" w:rsidR="00D173E8" w:rsidRDefault="00D173E8" w:rsidP="00D10C6A">
            <w:pPr>
              <w:pStyle w:val="NoSpacing"/>
              <w:rPr>
                <w:sz w:val="22"/>
              </w:rPr>
            </w:pPr>
          </w:p>
        </w:tc>
        <w:tc>
          <w:tcPr>
            <w:tcW w:w="4621" w:type="dxa"/>
          </w:tcPr>
          <w:p w14:paraId="4BD653AF" w14:textId="77777777" w:rsidR="00D173E8" w:rsidRDefault="00D173E8" w:rsidP="00D10C6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Age:</w:t>
            </w:r>
          </w:p>
          <w:p w14:paraId="78613522" w14:textId="77777777" w:rsidR="00D173E8" w:rsidRDefault="00D173E8" w:rsidP="00D10C6A">
            <w:pPr>
              <w:pStyle w:val="NoSpacing"/>
              <w:rPr>
                <w:sz w:val="22"/>
              </w:rPr>
            </w:pPr>
          </w:p>
          <w:p w14:paraId="0752A2F7" w14:textId="641A7C98" w:rsidR="00D173E8" w:rsidRDefault="00D173E8" w:rsidP="00D10C6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Male / Female</w:t>
            </w:r>
          </w:p>
        </w:tc>
      </w:tr>
      <w:tr w:rsidR="00815183" w14:paraId="45334064" w14:textId="77777777" w:rsidTr="005E2D9B">
        <w:tc>
          <w:tcPr>
            <w:tcW w:w="4621" w:type="dxa"/>
          </w:tcPr>
          <w:p w14:paraId="1304ADCE" w14:textId="77777777" w:rsidR="00815183" w:rsidRDefault="00815183" w:rsidP="00D10C6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Parent/Carer’s Name:</w:t>
            </w:r>
          </w:p>
          <w:p w14:paraId="358C7AD3" w14:textId="77777777" w:rsidR="00815183" w:rsidRDefault="00815183" w:rsidP="00D10C6A">
            <w:pPr>
              <w:pStyle w:val="NoSpacing"/>
              <w:rPr>
                <w:sz w:val="22"/>
              </w:rPr>
            </w:pPr>
          </w:p>
        </w:tc>
        <w:tc>
          <w:tcPr>
            <w:tcW w:w="4621" w:type="dxa"/>
          </w:tcPr>
          <w:p w14:paraId="6950B2F6" w14:textId="77777777" w:rsidR="00815183" w:rsidRDefault="00815183" w:rsidP="00D10C6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Educational </w:t>
            </w:r>
            <w:r w:rsidR="005E2D9B">
              <w:rPr>
                <w:sz w:val="22"/>
              </w:rPr>
              <w:t>Placement Name (if appropriate)</w:t>
            </w:r>
          </w:p>
          <w:p w14:paraId="57EE7E0D" w14:textId="77777777" w:rsidR="00815183" w:rsidRDefault="00815183" w:rsidP="00D10C6A">
            <w:pPr>
              <w:pStyle w:val="NoSpacing"/>
              <w:rPr>
                <w:sz w:val="22"/>
              </w:rPr>
            </w:pPr>
          </w:p>
          <w:p w14:paraId="7366AE22" w14:textId="77777777" w:rsidR="00815183" w:rsidRDefault="00815183" w:rsidP="00D10C6A">
            <w:pPr>
              <w:pStyle w:val="NoSpacing"/>
              <w:rPr>
                <w:sz w:val="22"/>
              </w:rPr>
            </w:pPr>
          </w:p>
        </w:tc>
      </w:tr>
      <w:tr w:rsidR="00815183" w14:paraId="27D23FE3" w14:textId="77777777" w:rsidTr="005E2D9B">
        <w:trPr>
          <w:trHeight w:val="928"/>
        </w:trPr>
        <w:tc>
          <w:tcPr>
            <w:tcW w:w="4621" w:type="dxa"/>
          </w:tcPr>
          <w:p w14:paraId="5A3A27D9" w14:textId="77777777" w:rsidR="00815183" w:rsidRDefault="00815183" w:rsidP="00D10C6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Address (if different):</w:t>
            </w:r>
          </w:p>
          <w:p w14:paraId="0417A2C7" w14:textId="77777777" w:rsidR="00815183" w:rsidRDefault="00815183" w:rsidP="00D10C6A">
            <w:pPr>
              <w:pStyle w:val="NoSpacing"/>
              <w:rPr>
                <w:sz w:val="22"/>
              </w:rPr>
            </w:pPr>
          </w:p>
        </w:tc>
        <w:tc>
          <w:tcPr>
            <w:tcW w:w="4621" w:type="dxa"/>
          </w:tcPr>
          <w:p w14:paraId="19CC51D6" w14:textId="77777777" w:rsidR="00815183" w:rsidRDefault="00F06BE1" w:rsidP="00D10C6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Parent/Carer’s phone number</w:t>
            </w:r>
            <w:r w:rsidR="00971CCE">
              <w:rPr>
                <w:sz w:val="22"/>
              </w:rPr>
              <w:t>:</w:t>
            </w:r>
          </w:p>
          <w:p w14:paraId="4E6C324B" w14:textId="77777777" w:rsidR="00815183" w:rsidRDefault="00815183" w:rsidP="00D10C6A">
            <w:pPr>
              <w:pStyle w:val="NoSpacing"/>
              <w:rPr>
                <w:sz w:val="22"/>
              </w:rPr>
            </w:pPr>
          </w:p>
        </w:tc>
      </w:tr>
      <w:tr w:rsidR="00ED0FA0" w14:paraId="0BB59D0B" w14:textId="77777777" w:rsidTr="005E2D9B">
        <w:trPr>
          <w:trHeight w:val="928"/>
        </w:trPr>
        <w:tc>
          <w:tcPr>
            <w:tcW w:w="4621" w:type="dxa"/>
          </w:tcPr>
          <w:p w14:paraId="31C3B810" w14:textId="44235820" w:rsidR="00B20D12" w:rsidRPr="00B20D12" w:rsidRDefault="00ED0FA0" w:rsidP="00B20D1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Email Address:</w:t>
            </w:r>
          </w:p>
        </w:tc>
        <w:tc>
          <w:tcPr>
            <w:tcW w:w="4621" w:type="dxa"/>
          </w:tcPr>
          <w:p w14:paraId="3C791208" w14:textId="3060B69A" w:rsidR="00ED0FA0" w:rsidRDefault="00B04461" w:rsidP="00D10C6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First Language: </w:t>
            </w:r>
          </w:p>
        </w:tc>
      </w:tr>
      <w:tr w:rsidR="005E2D9B" w14:paraId="34CE9EF7" w14:textId="77777777" w:rsidTr="005E2D9B">
        <w:trPr>
          <w:trHeight w:val="497"/>
        </w:trPr>
        <w:tc>
          <w:tcPr>
            <w:tcW w:w="4621" w:type="dxa"/>
          </w:tcPr>
          <w:p w14:paraId="47E9BCBC" w14:textId="77777777" w:rsidR="005E2D9B" w:rsidRDefault="00971CCE" w:rsidP="00D10C6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Referrer:</w:t>
            </w:r>
          </w:p>
          <w:p w14:paraId="6CFA46E5" w14:textId="77777777" w:rsidR="00971CCE" w:rsidRDefault="00971CCE" w:rsidP="00D10C6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Tel:</w:t>
            </w:r>
          </w:p>
          <w:p w14:paraId="587EADC9" w14:textId="77777777" w:rsidR="00971CCE" w:rsidRDefault="00971CCE" w:rsidP="00D10C6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Date:</w:t>
            </w:r>
          </w:p>
          <w:p w14:paraId="6F5E2FDE" w14:textId="5E74C1B4" w:rsidR="005E2D9B" w:rsidRDefault="00AF6F66" w:rsidP="00D10C6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  <w:tc>
          <w:tcPr>
            <w:tcW w:w="4621" w:type="dxa"/>
          </w:tcPr>
          <w:p w14:paraId="0B5F40ED" w14:textId="77777777" w:rsidR="005E2D9B" w:rsidRDefault="002C7ADB" w:rsidP="00D10C6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Is the Child Looked After?       </w:t>
            </w:r>
          </w:p>
          <w:p w14:paraId="604A7F84" w14:textId="77777777" w:rsidR="002C7ADB" w:rsidRDefault="002C7ADB" w:rsidP="00D10C6A">
            <w:pPr>
              <w:pStyle w:val="NoSpacing"/>
              <w:rPr>
                <w:sz w:val="22"/>
              </w:rPr>
            </w:pPr>
          </w:p>
          <w:p w14:paraId="250AC65E" w14:textId="77777777" w:rsidR="002C7ADB" w:rsidRDefault="002C7ADB" w:rsidP="00D10C6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If so, name of social worker:</w:t>
            </w:r>
          </w:p>
          <w:p w14:paraId="2968CEB4" w14:textId="77777777" w:rsidR="002C7ADB" w:rsidRDefault="002C7ADB" w:rsidP="00D10C6A">
            <w:pPr>
              <w:pStyle w:val="NoSpacing"/>
              <w:rPr>
                <w:sz w:val="22"/>
              </w:rPr>
            </w:pPr>
          </w:p>
        </w:tc>
      </w:tr>
      <w:tr w:rsidR="00B20D12" w14:paraId="26946471" w14:textId="77777777" w:rsidTr="004F26E9">
        <w:trPr>
          <w:trHeight w:val="497"/>
        </w:trPr>
        <w:tc>
          <w:tcPr>
            <w:tcW w:w="9242" w:type="dxa"/>
            <w:gridSpan w:val="2"/>
          </w:tcPr>
          <w:p w14:paraId="7927119E" w14:textId="77777777" w:rsidR="00B20D12" w:rsidRDefault="00B20D12" w:rsidP="00B20D1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Please provide a brief description of the child’s needs, or attach a recent report</w:t>
            </w:r>
          </w:p>
          <w:p w14:paraId="0BB221E9" w14:textId="77777777" w:rsidR="00B20D12" w:rsidRDefault="00B20D12" w:rsidP="00B20D12">
            <w:pPr>
              <w:pStyle w:val="NoSpacing"/>
              <w:ind w:firstLine="720"/>
              <w:rPr>
                <w:sz w:val="22"/>
              </w:rPr>
            </w:pPr>
          </w:p>
          <w:p w14:paraId="5DB73E2C" w14:textId="77777777" w:rsidR="00B20D12" w:rsidRDefault="00B20D12" w:rsidP="00B20D12">
            <w:pPr>
              <w:pStyle w:val="NoSpacing"/>
              <w:ind w:firstLine="720"/>
              <w:rPr>
                <w:sz w:val="22"/>
              </w:rPr>
            </w:pPr>
          </w:p>
          <w:p w14:paraId="76C7475E" w14:textId="77777777" w:rsidR="00B20D12" w:rsidRDefault="00B20D12" w:rsidP="00B20D12">
            <w:pPr>
              <w:pStyle w:val="NoSpacing"/>
              <w:ind w:firstLine="720"/>
              <w:rPr>
                <w:sz w:val="22"/>
              </w:rPr>
            </w:pPr>
          </w:p>
          <w:p w14:paraId="54CF032A" w14:textId="77777777" w:rsidR="00B20D12" w:rsidRDefault="00B20D12" w:rsidP="00B20D12">
            <w:pPr>
              <w:pStyle w:val="NoSpacing"/>
              <w:ind w:firstLine="720"/>
              <w:rPr>
                <w:sz w:val="22"/>
              </w:rPr>
            </w:pPr>
          </w:p>
          <w:p w14:paraId="72F56939" w14:textId="77777777" w:rsidR="00B20D12" w:rsidRDefault="00B20D12" w:rsidP="00B20D12">
            <w:pPr>
              <w:pStyle w:val="NoSpacing"/>
              <w:ind w:firstLine="720"/>
              <w:rPr>
                <w:sz w:val="22"/>
              </w:rPr>
            </w:pPr>
          </w:p>
          <w:p w14:paraId="6B5D3EB4" w14:textId="77777777" w:rsidR="00B20D12" w:rsidRDefault="00B20D12" w:rsidP="00B20D12">
            <w:pPr>
              <w:pStyle w:val="NoSpacing"/>
              <w:ind w:firstLine="720"/>
              <w:rPr>
                <w:sz w:val="22"/>
              </w:rPr>
            </w:pPr>
          </w:p>
          <w:p w14:paraId="4B4A6B2C" w14:textId="77777777" w:rsidR="00B20D12" w:rsidRDefault="00B20D12" w:rsidP="00B20D12">
            <w:pPr>
              <w:pStyle w:val="NoSpacing"/>
              <w:ind w:firstLine="720"/>
              <w:rPr>
                <w:sz w:val="22"/>
              </w:rPr>
            </w:pPr>
          </w:p>
          <w:p w14:paraId="36FC8580" w14:textId="77777777" w:rsidR="00B20D12" w:rsidRDefault="00B20D12" w:rsidP="00B20D12">
            <w:pPr>
              <w:pStyle w:val="NoSpacing"/>
              <w:ind w:firstLine="720"/>
              <w:rPr>
                <w:sz w:val="22"/>
              </w:rPr>
            </w:pPr>
          </w:p>
          <w:p w14:paraId="26AC915C" w14:textId="31A68F7C" w:rsidR="00B20D12" w:rsidRDefault="00B20D12" w:rsidP="00114627">
            <w:pPr>
              <w:pStyle w:val="NoSpacing"/>
              <w:rPr>
                <w:sz w:val="22"/>
              </w:rPr>
            </w:pPr>
          </w:p>
          <w:p w14:paraId="5DDB4869" w14:textId="77777777" w:rsidR="00114627" w:rsidRDefault="00114627" w:rsidP="00114627">
            <w:pPr>
              <w:pStyle w:val="NoSpacing"/>
              <w:rPr>
                <w:sz w:val="22"/>
              </w:rPr>
            </w:pPr>
          </w:p>
          <w:p w14:paraId="150E666A" w14:textId="77777777" w:rsidR="00B20D12" w:rsidRDefault="00B20D12" w:rsidP="0044735F">
            <w:pPr>
              <w:pStyle w:val="NoSpacing"/>
              <w:rPr>
                <w:sz w:val="22"/>
              </w:rPr>
            </w:pPr>
          </w:p>
          <w:p w14:paraId="29471243" w14:textId="647BBB49" w:rsidR="0044735F" w:rsidRDefault="0044735F" w:rsidP="0044735F">
            <w:pPr>
              <w:pStyle w:val="NoSpacing"/>
              <w:rPr>
                <w:sz w:val="22"/>
              </w:rPr>
            </w:pPr>
          </w:p>
        </w:tc>
      </w:tr>
      <w:tr w:rsidR="00971CCE" w14:paraId="322E6C2B" w14:textId="77777777" w:rsidTr="00A6211B">
        <w:trPr>
          <w:trHeight w:val="1770"/>
        </w:trPr>
        <w:tc>
          <w:tcPr>
            <w:tcW w:w="9242" w:type="dxa"/>
            <w:gridSpan w:val="2"/>
          </w:tcPr>
          <w:p w14:paraId="73990039" w14:textId="52B92C4C" w:rsidR="00971CCE" w:rsidRDefault="00971CCE" w:rsidP="002C7ADB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lastRenderedPageBreak/>
              <w:t>Specialist services involved (please tick as appropriate)</w:t>
            </w:r>
          </w:p>
          <w:p w14:paraId="4FAA915A" w14:textId="7CA1404E" w:rsidR="00971CCE" w:rsidRDefault="00971CCE" w:rsidP="00971CCE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Consultant </w:t>
            </w:r>
            <w:r w:rsidR="00C94E7B">
              <w:rPr>
                <w:sz w:val="22"/>
              </w:rPr>
              <w:t>paediatrician</w:t>
            </w:r>
          </w:p>
          <w:p w14:paraId="5D971345" w14:textId="77777777" w:rsidR="00971CCE" w:rsidRDefault="00971CCE" w:rsidP="00971CCE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Speech and language therapy</w:t>
            </w:r>
          </w:p>
          <w:p w14:paraId="07CB1549" w14:textId="77777777" w:rsidR="00971CCE" w:rsidRDefault="00971CCE" w:rsidP="00971CCE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Physiotherapy</w:t>
            </w:r>
          </w:p>
          <w:p w14:paraId="14FC557C" w14:textId="77777777" w:rsidR="00971CCE" w:rsidRDefault="00971CCE" w:rsidP="00971CCE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OT</w:t>
            </w:r>
          </w:p>
          <w:p w14:paraId="2F681FDC" w14:textId="2FB39F36" w:rsidR="00971CCE" w:rsidRDefault="00971CCE" w:rsidP="00971CCE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Audiology</w:t>
            </w:r>
          </w:p>
          <w:p w14:paraId="18EFA9AB" w14:textId="734DF639" w:rsidR="00C94E7B" w:rsidRDefault="00C94E7B" w:rsidP="00971CCE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Early years health and development team</w:t>
            </w:r>
          </w:p>
          <w:p w14:paraId="489AFC09" w14:textId="77777777" w:rsidR="00971CCE" w:rsidRDefault="00971CCE" w:rsidP="00971CCE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Ophthalmic</w:t>
            </w:r>
          </w:p>
          <w:p w14:paraId="7CC3B930" w14:textId="77777777" w:rsidR="00971CCE" w:rsidRDefault="00971CCE" w:rsidP="00971CCE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Children’s hearing service</w:t>
            </w:r>
          </w:p>
          <w:p w14:paraId="7BA4510F" w14:textId="660AE301" w:rsidR="00971CCE" w:rsidRDefault="00971CCE" w:rsidP="00971CCE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ENT</w:t>
            </w:r>
          </w:p>
          <w:p w14:paraId="4AB38FC7" w14:textId="24E82017" w:rsidR="00D76EB3" w:rsidRDefault="00D76EB3" w:rsidP="00971CCE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Children’s </w:t>
            </w:r>
            <w:r w:rsidR="00C94E7B">
              <w:rPr>
                <w:sz w:val="22"/>
              </w:rPr>
              <w:t>c</w:t>
            </w:r>
            <w:r>
              <w:rPr>
                <w:sz w:val="22"/>
              </w:rPr>
              <w:t xml:space="preserve">ommunity </w:t>
            </w:r>
            <w:r w:rsidR="00C94E7B">
              <w:rPr>
                <w:sz w:val="22"/>
              </w:rPr>
              <w:t>n</w:t>
            </w:r>
            <w:r>
              <w:rPr>
                <w:sz w:val="22"/>
              </w:rPr>
              <w:t>ursing team</w:t>
            </w:r>
          </w:p>
          <w:p w14:paraId="02D7F714" w14:textId="348A202B" w:rsidR="00971CCE" w:rsidRPr="00581FEF" w:rsidRDefault="00971CCE" w:rsidP="002C7ADB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</w:tbl>
    <w:p w14:paraId="6062AA7F" w14:textId="6506871B" w:rsidR="00E44313" w:rsidRDefault="00AF6F66" w:rsidP="00E44313">
      <w:pPr>
        <w:pStyle w:val="NoSpacing"/>
        <w:rPr>
          <w:b/>
        </w:rPr>
      </w:pPr>
      <w:r>
        <w:rPr>
          <w:b/>
        </w:rPr>
        <w:br/>
      </w:r>
      <w:r w:rsidR="00E44313">
        <w:rPr>
          <w:b/>
        </w:rPr>
        <w:t>AGREEMENT OF</w:t>
      </w:r>
      <w:r w:rsidR="004228CD">
        <w:rPr>
          <w:b/>
        </w:rPr>
        <w:t xml:space="preserve"> PARENTS / CARERS </w:t>
      </w:r>
    </w:p>
    <w:p w14:paraId="4433C71E" w14:textId="77777777" w:rsidR="005E2D9B" w:rsidRDefault="004228CD" w:rsidP="005E2D9B">
      <w:pPr>
        <w:pStyle w:val="NoSpacing"/>
        <w:rPr>
          <w:b/>
        </w:rPr>
      </w:pPr>
      <w:r>
        <w:rPr>
          <w:b/>
        </w:rPr>
        <w:t>Parent / Carer</w:t>
      </w:r>
      <w:r w:rsidR="005E2D9B">
        <w:rPr>
          <w:b/>
        </w:rPr>
        <w:t xml:space="preserve"> declaration:</w:t>
      </w:r>
    </w:p>
    <w:p w14:paraId="116AA2D7" w14:textId="77777777" w:rsidR="005E2D9B" w:rsidRPr="007B61B0" w:rsidRDefault="005E2D9B" w:rsidP="005E2D9B">
      <w:pPr>
        <w:pStyle w:val="NoSpacing"/>
        <w:rPr>
          <w:b/>
        </w:rPr>
      </w:pPr>
    </w:p>
    <w:p w14:paraId="443E9A1E" w14:textId="63308814" w:rsidR="00114627" w:rsidRDefault="00E238C2" w:rsidP="00114627">
      <w:pPr>
        <w:pStyle w:val="NoSpacing"/>
        <w:numPr>
          <w:ilvl w:val="0"/>
          <w:numId w:val="1"/>
        </w:numPr>
        <w:ind w:left="567" w:hanging="567"/>
      </w:pPr>
      <w:r w:rsidRPr="007B61B0">
        <w:t xml:space="preserve">I </w:t>
      </w:r>
      <w:r w:rsidR="005E2D9B" w:rsidRPr="007B61B0">
        <w:t>confirm that the health professional has discussed</w:t>
      </w:r>
      <w:r w:rsidRPr="007B61B0">
        <w:t xml:space="preserve"> this notification with </w:t>
      </w:r>
      <w:proofErr w:type="gramStart"/>
      <w:r w:rsidRPr="007B61B0">
        <w:t>me</w:t>
      </w:r>
      <w:proofErr w:type="gramEnd"/>
      <w:r w:rsidRPr="007B61B0">
        <w:t xml:space="preserve"> and I</w:t>
      </w:r>
      <w:r w:rsidR="005E2D9B" w:rsidRPr="007B61B0">
        <w:t xml:space="preserve"> </w:t>
      </w:r>
      <w:r w:rsidR="00CA70B9">
        <w:t>support</w:t>
      </w:r>
      <w:r w:rsidR="005E2D9B" w:rsidRPr="007B61B0">
        <w:t xml:space="preserve"> the decision to refer</w:t>
      </w:r>
      <w:r w:rsidR="00114627">
        <w:br/>
      </w:r>
    </w:p>
    <w:p w14:paraId="57E1423A" w14:textId="241306A8" w:rsidR="00114627" w:rsidRDefault="00114627" w:rsidP="00114627">
      <w:pPr>
        <w:pStyle w:val="NoSpacing"/>
        <w:numPr>
          <w:ilvl w:val="0"/>
          <w:numId w:val="1"/>
        </w:numPr>
        <w:ind w:left="567" w:hanging="567"/>
      </w:pPr>
      <w:r>
        <w:t>I confirm that all personal information included on this form (name, address etc.) is correct</w:t>
      </w:r>
    </w:p>
    <w:p w14:paraId="3D16E045" w14:textId="77777777" w:rsidR="00114627" w:rsidRPr="007B61B0" w:rsidRDefault="00114627" w:rsidP="00114627">
      <w:pPr>
        <w:pStyle w:val="NoSpacing"/>
        <w:ind w:left="567"/>
      </w:pPr>
    </w:p>
    <w:p w14:paraId="266153DC" w14:textId="4F8783A7" w:rsidR="00912C1C" w:rsidRPr="007B61B0" w:rsidRDefault="007D6E4E" w:rsidP="007D6E4E">
      <w:pPr>
        <w:pStyle w:val="NoSpacing"/>
        <w:numPr>
          <w:ilvl w:val="0"/>
          <w:numId w:val="1"/>
        </w:numPr>
        <w:ind w:left="567" w:hanging="567"/>
      </w:pPr>
      <w:r w:rsidRPr="007B61B0">
        <w:t>I am</w:t>
      </w:r>
      <w:r w:rsidR="00E44313" w:rsidRPr="007B61B0">
        <w:t xml:space="preserve"> happy for the </w:t>
      </w:r>
      <w:r w:rsidRPr="007B61B0">
        <w:t>Local Authority to contact me</w:t>
      </w:r>
      <w:r w:rsidR="00E44313" w:rsidRPr="007B61B0">
        <w:t xml:space="preserve"> following re</w:t>
      </w:r>
      <w:r w:rsidRPr="007B61B0">
        <w:t>ceipt of this early notification</w:t>
      </w:r>
    </w:p>
    <w:p w14:paraId="7EDAEE91" w14:textId="77777777" w:rsidR="005E2D9B" w:rsidRPr="007B61B0" w:rsidRDefault="005E2D9B" w:rsidP="005E2D9B">
      <w:pPr>
        <w:pStyle w:val="NoSpacing"/>
      </w:pPr>
    </w:p>
    <w:p w14:paraId="2FFF341A" w14:textId="77777777" w:rsidR="000123CF" w:rsidRPr="007B61B0" w:rsidRDefault="007D6E4E" w:rsidP="000123CF">
      <w:pPr>
        <w:pStyle w:val="NoSpacing"/>
        <w:numPr>
          <w:ilvl w:val="0"/>
          <w:numId w:val="1"/>
        </w:numPr>
        <w:ind w:left="567" w:hanging="567"/>
      </w:pPr>
      <w:r w:rsidRPr="007B61B0">
        <w:t>I</w:t>
      </w:r>
      <w:r w:rsidR="00DB0550" w:rsidRPr="007B61B0">
        <w:t xml:space="preserve"> agree with information</w:t>
      </w:r>
      <w:r w:rsidRPr="007B61B0">
        <w:t xml:space="preserve"> from health</w:t>
      </w:r>
      <w:r w:rsidR="005E2D9B" w:rsidRPr="007B61B0">
        <w:t xml:space="preserve"> being s</w:t>
      </w:r>
      <w:r w:rsidRPr="007B61B0">
        <w:t>hared with the Local Authority and your child’s setting when</w:t>
      </w:r>
      <w:r w:rsidR="005E2D9B" w:rsidRPr="007B61B0">
        <w:t xml:space="preserve"> appropriate</w:t>
      </w:r>
      <w:r w:rsidRPr="007B61B0">
        <w:t>, as detailed in the attached Fair Processing notice</w:t>
      </w:r>
    </w:p>
    <w:p w14:paraId="6C7E93FF" w14:textId="77777777" w:rsidR="000123CF" w:rsidRPr="007B61B0" w:rsidRDefault="000123CF" w:rsidP="000123CF">
      <w:pPr>
        <w:pStyle w:val="ListParagraph"/>
        <w:rPr>
          <w:rFonts w:eastAsia="Times New Roman"/>
          <w:b/>
          <w:bCs/>
          <w:szCs w:val="24"/>
        </w:rPr>
      </w:pPr>
    </w:p>
    <w:p w14:paraId="4F009393" w14:textId="22281B01" w:rsidR="000123CF" w:rsidRPr="007B61B0" w:rsidRDefault="007B61B0" w:rsidP="007B61B0">
      <w:pPr>
        <w:pStyle w:val="NoSpacing"/>
        <w:numPr>
          <w:ilvl w:val="0"/>
          <w:numId w:val="1"/>
        </w:numPr>
        <w:ind w:left="567" w:hanging="567"/>
      </w:pPr>
      <w:r w:rsidRPr="007B61B0">
        <w:rPr>
          <w:rFonts w:eastAsia="Times New Roman"/>
          <w:bCs/>
          <w:szCs w:val="24"/>
        </w:rPr>
        <w:t xml:space="preserve">I </w:t>
      </w:r>
      <w:r w:rsidR="000123CF" w:rsidRPr="007B61B0">
        <w:rPr>
          <w:rFonts w:eastAsia="Times New Roman"/>
          <w:bCs/>
          <w:szCs w:val="24"/>
        </w:rPr>
        <w:t>give consent for the Early L</w:t>
      </w:r>
      <w:r w:rsidR="00CA70B9">
        <w:rPr>
          <w:rFonts w:eastAsia="Times New Roman"/>
          <w:bCs/>
          <w:szCs w:val="24"/>
        </w:rPr>
        <w:t xml:space="preserve">earning &amp; Childcare Team </w:t>
      </w:r>
      <w:r w:rsidR="000123CF" w:rsidRPr="007B61B0">
        <w:rPr>
          <w:rFonts w:eastAsia="Times New Roman"/>
          <w:bCs/>
          <w:szCs w:val="24"/>
        </w:rPr>
        <w:t xml:space="preserve">to </w:t>
      </w:r>
      <w:r w:rsidR="002B1B6A" w:rsidRPr="007B61B0">
        <w:rPr>
          <w:rFonts w:eastAsia="Times New Roman"/>
          <w:bCs/>
          <w:szCs w:val="24"/>
        </w:rPr>
        <w:t>contact the nursery setting/childminder to seek an update with a view to possible observation</w:t>
      </w:r>
      <w:r w:rsidR="000123CF" w:rsidRPr="007B61B0">
        <w:rPr>
          <w:rFonts w:eastAsia="Times New Roman"/>
          <w:bCs/>
          <w:szCs w:val="24"/>
        </w:rPr>
        <w:t>, consult</w:t>
      </w:r>
      <w:r w:rsidR="002B1B6A" w:rsidRPr="007B61B0">
        <w:rPr>
          <w:rFonts w:eastAsia="Times New Roman"/>
          <w:bCs/>
          <w:szCs w:val="24"/>
        </w:rPr>
        <w:t>ation</w:t>
      </w:r>
      <w:r w:rsidR="000123CF" w:rsidRPr="007B61B0">
        <w:rPr>
          <w:rFonts w:eastAsia="Times New Roman"/>
          <w:bCs/>
          <w:szCs w:val="24"/>
        </w:rPr>
        <w:t xml:space="preserve"> and assess</w:t>
      </w:r>
      <w:r w:rsidR="002B1B6A" w:rsidRPr="007B61B0">
        <w:rPr>
          <w:rFonts w:eastAsia="Times New Roman"/>
          <w:bCs/>
          <w:szCs w:val="24"/>
        </w:rPr>
        <w:t>ment of</w:t>
      </w:r>
      <w:r w:rsidR="000123CF" w:rsidRPr="007B61B0">
        <w:rPr>
          <w:rFonts w:eastAsia="Times New Roman"/>
          <w:bCs/>
          <w:szCs w:val="24"/>
        </w:rPr>
        <w:t xml:space="preserve"> my child</w:t>
      </w:r>
      <w:r>
        <w:rPr>
          <w:rFonts w:eastAsia="Times New Roman"/>
          <w:bCs/>
          <w:szCs w:val="24"/>
        </w:rPr>
        <w:t xml:space="preserve"> if this is felt appropriate</w:t>
      </w:r>
    </w:p>
    <w:p w14:paraId="642A44A5" w14:textId="77777777" w:rsidR="007B61B0" w:rsidRPr="007B61B0" w:rsidRDefault="007B61B0" w:rsidP="007B61B0">
      <w:pPr>
        <w:pStyle w:val="NoSpacing"/>
      </w:pPr>
    </w:p>
    <w:p w14:paraId="44984A67" w14:textId="2462C99D" w:rsidR="000123CF" w:rsidRPr="00406CA7" w:rsidRDefault="000123CF" w:rsidP="000123CF">
      <w:pPr>
        <w:pStyle w:val="NoSpacing"/>
        <w:numPr>
          <w:ilvl w:val="0"/>
          <w:numId w:val="1"/>
        </w:numPr>
        <w:ind w:left="567" w:hanging="567"/>
      </w:pPr>
      <w:r w:rsidRPr="007B61B0">
        <w:rPr>
          <w:rFonts w:eastAsia="Times New Roman"/>
          <w:bCs/>
          <w:szCs w:val="24"/>
        </w:rPr>
        <w:t xml:space="preserve">I understand that information will be </w:t>
      </w:r>
      <w:r w:rsidR="00CA70B9">
        <w:rPr>
          <w:rFonts w:eastAsia="Times New Roman"/>
          <w:bCs/>
          <w:szCs w:val="24"/>
        </w:rPr>
        <w:t xml:space="preserve">shared and </w:t>
      </w:r>
      <w:r w:rsidRPr="007B61B0">
        <w:rPr>
          <w:rFonts w:eastAsia="Times New Roman"/>
          <w:bCs/>
          <w:szCs w:val="24"/>
        </w:rPr>
        <w:t>stored on a data base with the</w:t>
      </w:r>
      <w:r w:rsidR="007D6E4E" w:rsidRPr="007B61B0">
        <w:rPr>
          <w:rFonts w:eastAsia="Times New Roman"/>
          <w:bCs/>
          <w:szCs w:val="24"/>
        </w:rPr>
        <w:t xml:space="preserve"> Local Authority</w:t>
      </w:r>
    </w:p>
    <w:p w14:paraId="53F35B8C" w14:textId="77777777" w:rsidR="00406CA7" w:rsidRDefault="00406CA7" w:rsidP="00406CA7">
      <w:pPr>
        <w:pStyle w:val="ListParagraph"/>
      </w:pPr>
    </w:p>
    <w:p w14:paraId="216B30CE" w14:textId="6FACC973" w:rsidR="004228CD" w:rsidRDefault="00406CA7" w:rsidP="00B20D12">
      <w:pPr>
        <w:pStyle w:val="NoSpacing"/>
        <w:numPr>
          <w:ilvl w:val="0"/>
          <w:numId w:val="1"/>
        </w:numPr>
        <w:ind w:left="567" w:hanging="567"/>
      </w:pPr>
      <w:r>
        <w:rPr>
          <w:rFonts w:cs="Arial"/>
        </w:rPr>
        <w:t xml:space="preserve">I would like to be kept informed of training, events and consultations relating to children with Special Educational Needs and Disabilities via email, or post.  </w:t>
      </w:r>
    </w:p>
    <w:p w14:paraId="283C0B14" w14:textId="77777777" w:rsidR="004228CD" w:rsidRDefault="004228CD" w:rsidP="004228CD">
      <w:pPr>
        <w:pStyle w:val="NoSpacing"/>
      </w:pPr>
    </w:p>
    <w:p w14:paraId="2281D99B" w14:textId="11A57F30" w:rsidR="00E44313" w:rsidRDefault="00DB0550" w:rsidP="00E44313">
      <w:pPr>
        <w:pStyle w:val="NoSpacing"/>
      </w:pPr>
      <w:r>
        <w:t>Parent / Carer’s name(s)………………………………………………………………</w:t>
      </w:r>
      <w:r w:rsidR="00F37FA5">
        <w:t>……</w:t>
      </w:r>
    </w:p>
    <w:p w14:paraId="6A85D2E4" w14:textId="77777777" w:rsidR="002B1B6A" w:rsidRDefault="002B1B6A" w:rsidP="00E44313">
      <w:pPr>
        <w:pStyle w:val="NoSpacing"/>
      </w:pPr>
    </w:p>
    <w:p w14:paraId="2AF86EE3" w14:textId="691AC2D3" w:rsidR="00E44313" w:rsidRDefault="00E44313" w:rsidP="00E44313">
      <w:pPr>
        <w:pStyle w:val="NoSpacing"/>
      </w:pPr>
      <w:r>
        <w:t>Signature(s):</w:t>
      </w:r>
      <w:r>
        <w:tab/>
      </w:r>
      <w:r>
        <w:tab/>
        <w:t>……………………………………………………………………</w:t>
      </w:r>
      <w:r w:rsidR="00F37FA5">
        <w:t>…</w:t>
      </w:r>
      <w:proofErr w:type="gramStart"/>
      <w:r w:rsidR="00F37FA5">
        <w:t>…..</w:t>
      </w:r>
      <w:proofErr w:type="gramEnd"/>
    </w:p>
    <w:p w14:paraId="17C2D030" w14:textId="77777777" w:rsidR="00E44313" w:rsidRDefault="00E44313" w:rsidP="00E44313">
      <w:pPr>
        <w:pStyle w:val="NoSpacing"/>
      </w:pPr>
    </w:p>
    <w:p w14:paraId="27B96D1F" w14:textId="77777777" w:rsidR="00E44313" w:rsidRDefault="00E44313" w:rsidP="00E44313">
      <w:pPr>
        <w:pStyle w:val="NoSpacing"/>
      </w:pPr>
      <w:r>
        <w:t>Date:</w:t>
      </w:r>
      <w:r>
        <w:tab/>
      </w:r>
      <w:r>
        <w:tab/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14:paraId="71BD15F8" w14:textId="77777777" w:rsidR="00E44313" w:rsidRDefault="00E44313" w:rsidP="00E44313">
      <w:pPr>
        <w:pStyle w:val="NoSpacing"/>
      </w:pPr>
    </w:p>
    <w:p w14:paraId="711462FA" w14:textId="79FD52DD" w:rsidR="002F61F9" w:rsidRPr="00EE4C78" w:rsidRDefault="00EE4C78" w:rsidP="00B73729">
      <w:pPr>
        <w:pStyle w:val="NoSpacing"/>
        <w:rPr>
          <w:b/>
          <w:sz w:val="22"/>
        </w:rPr>
      </w:pPr>
      <w:r>
        <w:rPr>
          <w:b/>
          <w:sz w:val="22"/>
        </w:rPr>
        <w:t>Please return to:</w:t>
      </w:r>
    </w:p>
    <w:p w14:paraId="3626045C" w14:textId="77777777" w:rsidR="00EE4C78" w:rsidRPr="00EE4C78" w:rsidRDefault="00EE4C78" w:rsidP="00EE4C78">
      <w:pPr>
        <w:rPr>
          <w:rFonts w:cs="Arial"/>
          <w:b/>
          <w:sz w:val="22"/>
          <w:lang w:eastAsia="en-GB"/>
        </w:rPr>
      </w:pPr>
      <w:r w:rsidRPr="00EE4C78">
        <w:rPr>
          <w:rFonts w:cs="Arial"/>
          <w:b/>
          <w:sz w:val="22"/>
          <w:lang w:eastAsia="en-GB"/>
        </w:rPr>
        <w:t>Special Educational Needs and Disability Team</w:t>
      </w:r>
      <w:r w:rsidRPr="00EE4C78">
        <w:rPr>
          <w:rFonts w:cs="Arial"/>
          <w:b/>
          <w:sz w:val="22"/>
          <w:lang w:eastAsia="en-GB"/>
        </w:rPr>
        <w:br/>
        <w:t xml:space="preserve">Wigan Council </w:t>
      </w:r>
      <w:r w:rsidRPr="00EE4C78">
        <w:rPr>
          <w:rFonts w:cs="Arial"/>
          <w:b/>
          <w:sz w:val="22"/>
          <w:lang w:eastAsia="en-GB"/>
        </w:rPr>
        <w:br/>
        <w:t>P O Box 100</w:t>
      </w:r>
    </w:p>
    <w:p w14:paraId="4DFA0989" w14:textId="06C6EC5F" w:rsidR="00D7377C" w:rsidRDefault="00EE4C78" w:rsidP="007B61B0">
      <w:pPr>
        <w:pStyle w:val="NoSpacing"/>
        <w:rPr>
          <w:b/>
          <w:sz w:val="22"/>
        </w:rPr>
      </w:pPr>
      <w:r w:rsidRPr="00EE4C78">
        <w:rPr>
          <w:rFonts w:cs="Arial"/>
          <w:b/>
          <w:sz w:val="22"/>
          <w:lang w:eastAsia="en-GB"/>
        </w:rPr>
        <w:t>Wigan WN1 3DS</w:t>
      </w:r>
      <w:r w:rsidR="00AF6F66">
        <w:rPr>
          <w:rFonts w:cs="Arial"/>
          <w:b/>
          <w:sz w:val="22"/>
          <w:lang w:eastAsia="en-GB"/>
        </w:rPr>
        <w:t xml:space="preserve">          </w:t>
      </w:r>
      <w:r w:rsidR="007B61B0">
        <w:rPr>
          <w:b/>
          <w:sz w:val="22"/>
        </w:rPr>
        <w:t xml:space="preserve">Tel 01942 </w:t>
      </w:r>
      <w:r w:rsidR="00B73729">
        <w:rPr>
          <w:b/>
          <w:sz w:val="22"/>
        </w:rPr>
        <w:t>486136</w:t>
      </w:r>
    </w:p>
    <w:p w14:paraId="6B821ADB" w14:textId="34B0284B" w:rsidR="00CD0AF7" w:rsidRPr="007B61B0" w:rsidRDefault="00CB07CB" w:rsidP="007B61B0">
      <w:pPr>
        <w:pStyle w:val="NoSpacing"/>
        <w:rPr>
          <w:rFonts w:cs="Arial"/>
          <w:b/>
          <w:sz w:val="22"/>
          <w:lang w:eastAsia="en-GB"/>
        </w:rPr>
      </w:pPr>
      <w:r>
        <w:rPr>
          <w:rFonts w:cs="Arial"/>
          <w:b/>
          <w:sz w:val="22"/>
          <w:lang w:eastAsia="en-GB"/>
        </w:rPr>
        <w:t>Maire.Robinson</w:t>
      </w:r>
      <w:r w:rsidR="00D7377C">
        <w:rPr>
          <w:rFonts w:cs="Arial"/>
          <w:b/>
          <w:sz w:val="22"/>
          <w:lang w:eastAsia="en-GB"/>
        </w:rPr>
        <w:t>@wigan.gov.uk</w:t>
      </w:r>
    </w:p>
    <w:sectPr w:rsidR="00CD0AF7" w:rsidRPr="007B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W01_45 Ligh147573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6FD"/>
    <w:multiLevelType w:val="hybridMultilevel"/>
    <w:tmpl w:val="1BC00978"/>
    <w:lvl w:ilvl="0" w:tplc="498A978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A40"/>
    <w:multiLevelType w:val="multilevel"/>
    <w:tmpl w:val="6F56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  <w:jc w:val="left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  <w:jc w:val="left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  <w:jc w:val="left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  <w:jc w:val="left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  <w:jc w:val="left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  <w:jc w:val="left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  <w:jc w:val="left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  <w:jc w:val="left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  <w:jc w:val="left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98031AD"/>
    <w:multiLevelType w:val="multilevel"/>
    <w:tmpl w:val="D2AA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  <w:jc w:val="left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  <w:jc w:val="left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  <w:jc w:val="left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  <w:jc w:val="left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  <w:jc w:val="left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  <w:jc w:val="left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  <w:jc w:val="left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  <w:jc w:val="left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  <w:jc w:val="left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3795B92"/>
    <w:multiLevelType w:val="hybridMultilevel"/>
    <w:tmpl w:val="812A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66C8C"/>
    <w:multiLevelType w:val="hybridMultilevel"/>
    <w:tmpl w:val="9979937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66866C8D"/>
    <w:multiLevelType w:val="hybridMultilevel"/>
    <w:tmpl w:val="997993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B4D16EF"/>
    <w:multiLevelType w:val="hybridMultilevel"/>
    <w:tmpl w:val="F91E7C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6514366">
    <w:abstractNumId w:val="0"/>
  </w:num>
  <w:num w:numId="2" w16cid:durableId="309406891">
    <w:abstractNumId w:val="2"/>
  </w:num>
  <w:num w:numId="3" w16cid:durableId="798112084">
    <w:abstractNumId w:val="1"/>
  </w:num>
  <w:num w:numId="4" w16cid:durableId="604072145">
    <w:abstractNumId w:val="4"/>
  </w:num>
  <w:num w:numId="5" w16cid:durableId="96559690">
    <w:abstractNumId w:val="5"/>
  </w:num>
  <w:num w:numId="6" w16cid:durableId="120529447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8272895">
    <w:abstractNumId w:val="6"/>
  </w:num>
  <w:num w:numId="8" w16cid:durableId="300114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83"/>
    <w:rsid w:val="00007C22"/>
    <w:rsid w:val="000123CF"/>
    <w:rsid w:val="00030BE2"/>
    <w:rsid w:val="000407C2"/>
    <w:rsid w:val="00052A51"/>
    <w:rsid w:val="00062D62"/>
    <w:rsid w:val="000747E7"/>
    <w:rsid w:val="000C13C2"/>
    <w:rsid w:val="0011341D"/>
    <w:rsid w:val="00114627"/>
    <w:rsid w:val="00175780"/>
    <w:rsid w:val="001A5008"/>
    <w:rsid w:val="001C4FA6"/>
    <w:rsid w:val="002B1B6A"/>
    <w:rsid w:val="002B3CC8"/>
    <w:rsid w:val="002C1041"/>
    <w:rsid w:val="002C7ADB"/>
    <w:rsid w:val="002F61F9"/>
    <w:rsid w:val="0033666E"/>
    <w:rsid w:val="0037354F"/>
    <w:rsid w:val="003A40AB"/>
    <w:rsid w:val="003B739A"/>
    <w:rsid w:val="003E78D0"/>
    <w:rsid w:val="00406CA7"/>
    <w:rsid w:val="004228CD"/>
    <w:rsid w:val="0044735F"/>
    <w:rsid w:val="004A12F8"/>
    <w:rsid w:val="004A6326"/>
    <w:rsid w:val="004B7D81"/>
    <w:rsid w:val="0057595A"/>
    <w:rsid w:val="00581FEF"/>
    <w:rsid w:val="005E2D9B"/>
    <w:rsid w:val="006C2819"/>
    <w:rsid w:val="007B61B0"/>
    <w:rsid w:val="007D6E4E"/>
    <w:rsid w:val="00815183"/>
    <w:rsid w:val="0082165A"/>
    <w:rsid w:val="00856F54"/>
    <w:rsid w:val="008C323E"/>
    <w:rsid w:val="008C4D8A"/>
    <w:rsid w:val="008D54F7"/>
    <w:rsid w:val="008F0B04"/>
    <w:rsid w:val="00912C1C"/>
    <w:rsid w:val="00932CBD"/>
    <w:rsid w:val="00956648"/>
    <w:rsid w:val="0097120D"/>
    <w:rsid w:val="00971CCE"/>
    <w:rsid w:val="009C3648"/>
    <w:rsid w:val="009D488F"/>
    <w:rsid w:val="00AD2D13"/>
    <w:rsid w:val="00AE313E"/>
    <w:rsid w:val="00AF6F66"/>
    <w:rsid w:val="00B04461"/>
    <w:rsid w:val="00B06A1D"/>
    <w:rsid w:val="00B07D55"/>
    <w:rsid w:val="00B20D12"/>
    <w:rsid w:val="00B73729"/>
    <w:rsid w:val="00BD5112"/>
    <w:rsid w:val="00C11E91"/>
    <w:rsid w:val="00C94E7B"/>
    <w:rsid w:val="00CA70B9"/>
    <w:rsid w:val="00CB07CB"/>
    <w:rsid w:val="00CD0AF7"/>
    <w:rsid w:val="00CF3E5C"/>
    <w:rsid w:val="00D173E8"/>
    <w:rsid w:val="00D7377C"/>
    <w:rsid w:val="00D76EB3"/>
    <w:rsid w:val="00D96277"/>
    <w:rsid w:val="00DA0F68"/>
    <w:rsid w:val="00DA5173"/>
    <w:rsid w:val="00DB0550"/>
    <w:rsid w:val="00DD3979"/>
    <w:rsid w:val="00E238C2"/>
    <w:rsid w:val="00E44313"/>
    <w:rsid w:val="00E7394A"/>
    <w:rsid w:val="00E92022"/>
    <w:rsid w:val="00ED0FA0"/>
    <w:rsid w:val="00EE4C78"/>
    <w:rsid w:val="00F06BE1"/>
    <w:rsid w:val="00F37FA5"/>
    <w:rsid w:val="00FB18BF"/>
    <w:rsid w:val="00FE6363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D580"/>
  <w15:docId w15:val="{EA2B0DE0-1E7F-454B-9E6D-51A71021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815183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18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81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F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frm=1&amp;source=images&amp;cd=&amp;cad=rja&amp;uact=8&amp;ved=0ahUKEwiM9MbG26jJAhXC1hQKHdA2CT4QjRwIBw&amp;url=http://www.byrchall.wigan.sch.uk/news/15_12_14_tax_prize.php&amp;psig=AFQjCNFWCBUTQvZatsIdn4udmjTYHZZdHA&amp;ust=144844265790138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WWL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Rachel (Medical Secretary)</dc:creator>
  <cp:lastModifiedBy>Nickson, Esme</cp:lastModifiedBy>
  <cp:revision>2</cp:revision>
  <dcterms:created xsi:type="dcterms:W3CDTF">2022-05-13T09:42:00Z</dcterms:created>
  <dcterms:modified xsi:type="dcterms:W3CDTF">2022-05-13T09:42:00Z</dcterms:modified>
</cp:coreProperties>
</file>